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B24F" w14:textId="1D823268" w:rsidR="009B5BDD" w:rsidRPr="00C10F1F" w:rsidRDefault="004B1EAB" w:rsidP="00C260DB">
      <w:pPr>
        <w:jc w:val="center"/>
        <w:rPr>
          <w:rFonts w:ascii="Footlight MT Light" w:hAnsi="Footlight MT Light"/>
          <w:b/>
          <w:sz w:val="44"/>
          <w:szCs w:val="44"/>
        </w:rPr>
      </w:pPr>
      <w:r>
        <w:rPr>
          <w:rFonts w:ascii="Footlight MT Light" w:hAnsi="Footlight MT Light"/>
          <w:b/>
          <w:sz w:val="44"/>
          <w:szCs w:val="44"/>
        </w:rPr>
        <w:t>Ok</w:t>
      </w:r>
      <w:r w:rsidR="00C260DB" w:rsidRPr="00C10F1F">
        <w:rPr>
          <w:rFonts w:ascii="Footlight MT Light" w:hAnsi="Footlight MT Light"/>
          <w:b/>
          <w:sz w:val="44"/>
          <w:szCs w:val="44"/>
        </w:rPr>
        <w:t>toberfest German Apple Cake</w:t>
      </w:r>
    </w:p>
    <w:p w14:paraId="492A51D9" w14:textId="77777777" w:rsidR="00C260DB" w:rsidRPr="00C10F1F" w:rsidRDefault="00C260DB" w:rsidP="00C260DB">
      <w:pPr>
        <w:jc w:val="center"/>
        <w:rPr>
          <w:rFonts w:ascii="Footlight MT Light" w:hAnsi="Footlight MT Light"/>
          <w:sz w:val="28"/>
          <w:szCs w:val="28"/>
        </w:rPr>
      </w:pPr>
    </w:p>
    <w:p w14:paraId="7792C0CE" w14:textId="77777777" w:rsidR="00C260DB" w:rsidRPr="00C10F1F" w:rsidRDefault="00C260DB" w:rsidP="00C260DB">
      <w:p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b/>
          <w:sz w:val="28"/>
          <w:szCs w:val="28"/>
          <w:u w:val="single"/>
        </w:rPr>
        <w:t>Ingredients</w:t>
      </w:r>
      <w:r w:rsidRPr="00C10F1F">
        <w:rPr>
          <w:rFonts w:ascii="Footlight MT Light" w:hAnsi="Footlight MT Light"/>
          <w:sz w:val="28"/>
          <w:szCs w:val="28"/>
        </w:rPr>
        <w:t>:</w:t>
      </w:r>
    </w:p>
    <w:p w14:paraId="53FB89E8" w14:textId="4DC7F51A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 xml:space="preserve">1 ½ cups </w:t>
      </w:r>
      <w:r w:rsidR="00AB76A9" w:rsidRPr="00C10F1F">
        <w:rPr>
          <w:rFonts w:ascii="Footlight MT Light" w:hAnsi="Footlight MT Light"/>
          <w:sz w:val="28"/>
          <w:szCs w:val="28"/>
        </w:rPr>
        <w:t>all-purpose</w:t>
      </w:r>
      <w:r w:rsidRPr="00C10F1F">
        <w:rPr>
          <w:rFonts w:ascii="Footlight MT Light" w:hAnsi="Footlight MT Light"/>
          <w:sz w:val="28"/>
          <w:szCs w:val="28"/>
        </w:rPr>
        <w:t xml:space="preserve"> flour</w:t>
      </w:r>
    </w:p>
    <w:p w14:paraId="73E678D9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1 ½ tsp. baking powder</w:t>
      </w:r>
    </w:p>
    <w:p w14:paraId="6BB7086D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½ tsp. salt</w:t>
      </w:r>
    </w:p>
    <w:p w14:paraId="67CB3781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2 eggs</w:t>
      </w:r>
    </w:p>
    <w:p w14:paraId="7A1D3E14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1 cup sugar</w:t>
      </w:r>
    </w:p>
    <w:p w14:paraId="4EE38CE3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½ cup canola oil</w:t>
      </w:r>
    </w:p>
    <w:p w14:paraId="0AA0B19E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¼ cup orange juice</w:t>
      </w:r>
    </w:p>
    <w:p w14:paraId="51CAA302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1 tsp. vanilla extract</w:t>
      </w:r>
    </w:p>
    <w:p w14:paraId="65DC6ECC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2 thinly sliced peeled apples</w:t>
      </w:r>
    </w:p>
    <w:p w14:paraId="5493779A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1 tsp. ground cinnamon</w:t>
      </w:r>
    </w:p>
    <w:p w14:paraId="38603393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1 ½ tbsp. sugar</w:t>
      </w:r>
    </w:p>
    <w:p w14:paraId="5DA76611" w14:textId="77777777" w:rsidR="00C260DB" w:rsidRPr="00C10F1F" w:rsidRDefault="00C260DB" w:rsidP="00C260DB">
      <w:pPr>
        <w:pStyle w:val="ListParagraph"/>
        <w:numPr>
          <w:ilvl w:val="0"/>
          <w:numId w:val="1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Confectioners’ sugar optional</w:t>
      </w:r>
    </w:p>
    <w:p w14:paraId="7A0387F1" w14:textId="77777777" w:rsidR="00C260DB" w:rsidRPr="00C10F1F" w:rsidRDefault="00C260DB" w:rsidP="00C260DB">
      <w:pPr>
        <w:rPr>
          <w:rFonts w:ascii="Footlight MT Light" w:hAnsi="Footlight MT Light"/>
          <w:sz w:val="28"/>
          <w:szCs w:val="28"/>
        </w:rPr>
      </w:pPr>
    </w:p>
    <w:p w14:paraId="74832CB9" w14:textId="77777777" w:rsidR="00C260DB" w:rsidRPr="00C10F1F" w:rsidRDefault="00C260DB" w:rsidP="00C260DB">
      <w:p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b/>
          <w:sz w:val="28"/>
          <w:szCs w:val="28"/>
          <w:u w:val="single"/>
        </w:rPr>
        <w:t>Directions</w:t>
      </w:r>
      <w:r w:rsidRPr="00C10F1F">
        <w:rPr>
          <w:rFonts w:ascii="Footlight MT Light" w:hAnsi="Footlight MT Light"/>
          <w:sz w:val="28"/>
          <w:szCs w:val="28"/>
        </w:rPr>
        <w:t xml:space="preserve">: </w:t>
      </w:r>
    </w:p>
    <w:p w14:paraId="67579EEE" w14:textId="77777777" w:rsidR="00C260DB" w:rsidRPr="00C10F1F" w:rsidRDefault="00C260DB" w:rsidP="00C260D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>Combine the first three ingredients; set aside.</w:t>
      </w:r>
    </w:p>
    <w:p w14:paraId="2778F5B1" w14:textId="352D9648" w:rsidR="00C260DB" w:rsidRPr="00C10F1F" w:rsidRDefault="00C260DB" w:rsidP="00C260D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 xml:space="preserve">In a large bowl, beat eggs and sugar. Combine oil and orange juice and </w:t>
      </w:r>
      <w:r w:rsidR="005C2793">
        <w:rPr>
          <w:rFonts w:ascii="Footlight MT Light" w:hAnsi="Footlight MT Light"/>
          <w:sz w:val="28"/>
          <w:szCs w:val="28"/>
        </w:rPr>
        <w:t>Vanilla Extract.</w:t>
      </w:r>
      <w:r w:rsidRPr="00C10F1F">
        <w:rPr>
          <w:rFonts w:ascii="Footlight MT Light" w:hAnsi="Footlight MT Light"/>
          <w:sz w:val="28"/>
          <w:szCs w:val="28"/>
        </w:rPr>
        <w:t xml:space="preserve"> Beat</w:t>
      </w:r>
      <w:r w:rsidR="005C2793">
        <w:rPr>
          <w:rFonts w:ascii="Footlight MT Light" w:hAnsi="Footlight MT Light"/>
          <w:sz w:val="28"/>
          <w:szCs w:val="28"/>
        </w:rPr>
        <w:t xml:space="preserve"> well until smooth.</w:t>
      </w:r>
      <w:r w:rsidRPr="00C10F1F">
        <w:rPr>
          <w:rFonts w:ascii="Footlight MT Light" w:hAnsi="Footlight MT Light"/>
          <w:sz w:val="28"/>
          <w:szCs w:val="28"/>
        </w:rPr>
        <w:t xml:space="preserve"> </w:t>
      </w:r>
    </w:p>
    <w:p w14:paraId="667649FC" w14:textId="45CB53FF" w:rsidR="00C260DB" w:rsidRPr="00C10F1F" w:rsidRDefault="00C260DB" w:rsidP="00C260D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 xml:space="preserve">Pour half of the batter into a greased 9” cake pan. Arrange half the apples over the batter. Combine cinnamon and sugar and sprinkle half over the apples. Top with remaining batter, </w:t>
      </w:r>
      <w:r w:rsidR="00A82E3D" w:rsidRPr="00C10F1F">
        <w:rPr>
          <w:rFonts w:ascii="Footlight MT Light" w:hAnsi="Footlight MT Light"/>
          <w:sz w:val="28"/>
          <w:szCs w:val="28"/>
        </w:rPr>
        <w:t>apples,</w:t>
      </w:r>
      <w:r w:rsidRPr="00C10F1F">
        <w:rPr>
          <w:rFonts w:ascii="Footlight MT Light" w:hAnsi="Footlight MT Light"/>
          <w:sz w:val="28"/>
          <w:szCs w:val="28"/>
        </w:rPr>
        <w:t xml:space="preserve"> and cinnamon/sugar. </w:t>
      </w:r>
    </w:p>
    <w:p w14:paraId="63013BB6" w14:textId="77777777" w:rsidR="00C260DB" w:rsidRPr="00C10F1F" w:rsidRDefault="00C260DB" w:rsidP="00C260DB">
      <w:pPr>
        <w:pStyle w:val="ListParagraph"/>
        <w:numPr>
          <w:ilvl w:val="0"/>
          <w:numId w:val="2"/>
        </w:numPr>
        <w:rPr>
          <w:rFonts w:ascii="Footlight MT Light" w:hAnsi="Footlight MT Light"/>
          <w:sz w:val="28"/>
          <w:szCs w:val="28"/>
        </w:rPr>
      </w:pPr>
      <w:r w:rsidRPr="00C10F1F">
        <w:rPr>
          <w:rFonts w:ascii="Footlight MT Light" w:hAnsi="Footlight MT Light"/>
          <w:sz w:val="28"/>
          <w:szCs w:val="28"/>
        </w:rPr>
        <w:t xml:space="preserve">Bake for 350 degrees for 1 hr. until a toothpick inserted near the center comes out clean. Cool for 1 hr. before removing from pan. Cool, apple side up, on a wire rack. Sprinkle top with confectioners’ sugar if desired. </w:t>
      </w:r>
    </w:p>
    <w:p w14:paraId="415C95ED" w14:textId="77777777" w:rsidR="00C260DB" w:rsidRPr="00C10F1F" w:rsidRDefault="00C260DB" w:rsidP="00C260DB">
      <w:pPr>
        <w:pStyle w:val="ListParagraph"/>
        <w:rPr>
          <w:rFonts w:ascii="Footlight MT Light" w:hAnsi="Footlight MT Light"/>
          <w:sz w:val="28"/>
          <w:szCs w:val="28"/>
        </w:rPr>
      </w:pPr>
    </w:p>
    <w:p w14:paraId="17F072A7" w14:textId="1859F9DD" w:rsidR="00C260DB" w:rsidRPr="00C10F1F" w:rsidRDefault="00C260DB" w:rsidP="00C10F1F">
      <w:pPr>
        <w:pStyle w:val="ListParagraph"/>
        <w:jc w:val="center"/>
        <w:rPr>
          <w:rFonts w:ascii="Footlight MT Light" w:hAnsi="Footlight MT Light"/>
          <w:b/>
          <w:sz w:val="28"/>
          <w:szCs w:val="28"/>
        </w:rPr>
      </w:pPr>
      <w:r w:rsidRPr="00C10F1F">
        <w:rPr>
          <w:rFonts w:ascii="Footlight MT Light" w:hAnsi="Footlight MT Light"/>
          <w:b/>
          <w:sz w:val="28"/>
          <w:szCs w:val="28"/>
        </w:rPr>
        <w:t>Yield: 8 servings</w:t>
      </w:r>
    </w:p>
    <w:sectPr w:rsidR="00C260DB" w:rsidRPr="00C10F1F" w:rsidSect="00CD5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1C8"/>
    <w:multiLevelType w:val="hybridMultilevel"/>
    <w:tmpl w:val="C52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6F0"/>
    <w:multiLevelType w:val="hybridMultilevel"/>
    <w:tmpl w:val="3D22C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71356">
    <w:abstractNumId w:val="0"/>
  </w:num>
  <w:num w:numId="2" w16cid:durableId="158167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DB"/>
    <w:rsid w:val="004B1EAB"/>
    <w:rsid w:val="005C2793"/>
    <w:rsid w:val="00875BFA"/>
    <w:rsid w:val="009B5BDD"/>
    <w:rsid w:val="00A82E3D"/>
    <w:rsid w:val="00AB76A9"/>
    <w:rsid w:val="00C10F1F"/>
    <w:rsid w:val="00C260DB"/>
    <w:rsid w:val="00C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36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Jackie Scott</cp:lastModifiedBy>
  <cp:revision>10</cp:revision>
  <dcterms:created xsi:type="dcterms:W3CDTF">2017-10-08T17:14:00Z</dcterms:created>
  <dcterms:modified xsi:type="dcterms:W3CDTF">2022-06-30T00:39:00Z</dcterms:modified>
</cp:coreProperties>
</file>